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3/7/2022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designing Infomap algorithm implementation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designing Infomap algorithm implementation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Meet with the team and talk over infomap implementation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implementing the undirected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the owner meeting and go over the slides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on the implementation of the undirected info 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designing Infomap algorithm implementation for undirected graphs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designing Infomap algorithm implementation for undirected graphs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at what should be done for infomap.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working on the rest of the infomap implementation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Kk8NJaShN/ponwDu0dQh9yQ4cgw==">AMUW2mUKbFIIIyHgHQ55xkj4gXtfGuNa2kMWLrBDjtBLb5u5tcXswa10VLa/FAynr3CgKvflQlCid4QWDBxTjycAxnLZ6feZCMCNwwV+OYysBEGGbZLP8bo=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